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8B" w:rsidRPr="00F1733E" w:rsidRDefault="00E4348B" w:rsidP="00E4348B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F1733E">
        <w:rPr>
          <w:b/>
          <w:noProof/>
          <w:sz w:val="28"/>
          <w:szCs w:val="28"/>
          <w:lang w:val="sr-Cyrl-RS"/>
        </w:rPr>
        <w:t>ЗАШТИТА ПРИРОДЕ</w:t>
      </w:r>
    </w:p>
    <w:p w:rsidR="00A5385B" w:rsidRPr="00A5385B" w:rsidRDefault="00A5385B" w:rsidP="00E4348B">
      <w:pPr>
        <w:jc w:val="center"/>
        <w:rPr>
          <w:b/>
          <w:i/>
          <w:noProof/>
          <w:lang w:val="sr-Cyrl-RS"/>
        </w:rPr>
      </w:pP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sr-Cyrl-RS"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  <w:lang w:val="sr-Cyrl-RS"/>
        </w:rPr>
        <w:t>ОДРУЧЈА ОД ЛОКАЛНОГ ЗНАЧАЈА</w:t>
      </w:r>
    </w:p>
    <w:p w:rsidR="00B346CB" w:rsidRPr="00A5385B" w:rsidRDefault="00B346CB" w:rsidP="00B346CB">
      <w:pPr>
        <w:jc w:val="center"/>
        <w:rPr>
          <w:b/>
          <w:noProof/>
          <w:color w:val="C0504D"/>
          <w:sz w:val="26"/>
          <w:szCs w:val="26"/>
          <w:lang w:val="sr-Latn-RS"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:rsidR="00B346CB" w:rsidRDefault="00B346CB" w:rsidP="00B346CB">
      <w:pPr>
        <w:rPr>
          <w:noProof/>
          <w:lang w:val="sr-Latn-CS"/>
        </w:rPr>
      </w:pPr>
    </w:p>
    <w:tbl>
      <w:tblPr>
        <w:tblW w:w="10524" w:type="dxa"/>
        <w:jc w:val="center"/>
        <w:tblLook w:val="04A0" w:firstRow="1" w:lastRow="0" w:firstColumn="1" w:lastColumn="0" w:noHBand="0" w:noVBand="1"/>
      </w:tblPr>
      <w:tblGrid>
        <w:gridCol w:w="4807"/>
        <w:gridCol w:w="5717"/>
      </w:tblGrid>
      <w:tr w:rsidR="00B346CB" w:rsidRPr="00CB7DDC" w:rsidTr="00A538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F1733E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749"/>
        <w:gridCol w:w="909"/>
        <w:gridCol w:w="2361"/>
      </w:tblGrid>
      <w:tr w:rsidR="00B346CB" w:rsidRPr="00F1733E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23F0C" w:rsidRDefault="00B23F0C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B346CB" w:rsidTr="00A5385B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:rsidTr="00A5385B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:rsidTr="00A5385B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:rsidR="00B346CB" w:rsidRPr="00A5385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Pr="00A5385B" w:rsidRDefault="00B346CB" w:rsidP="00B346CB">
      <w:pPr>
        <w:ind w:firstLine="720"/>
        <w:jc w:val="both"/>
        <w:rPr>
          <w:lang w:val="sr-Cyrl-CS"/>
        </w:rPr>
      </w:pPr>
    </w:p>
    <w:p w:rsidR="00B346CB" w:rsidRPr="00A5385B" w:rsidRDefault="00B346CB" w:rsidP="00B346CB">
      <w:pPr>
        <w:jc w:val="center"/>
        <w:rPr>
          <w:b/>
        </w:rPr>
      </w:pPr>
      <w:r w:rsidRPr="00A5385B">
        <w:rPr>
          <w:b/>
        </w:rPr>
        <w:t>РЕЗУЛТАТ НАДЗОРА У БОДОВИМА:</w:t>
      </w:r>
    </w:p>
    <w:p w:rsidR="00B346CB" w:rsidRPr="00A5385B" w:rsidRDefault="00B346CB" w:rsidP="00B346CB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174"/>
      </w:tblGrid>
      <w:tr w:rsidR="00B346CB" w:rsidRPr="00A5385B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9C4855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B346CB" w:rsidRPr="00A5385B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>
            <w:pPr>
              <w:jc w:val="center"/>
              <w:rPr>
                <w:b/>
                <w:caps/>
              </w:rPr>
            </w:pPr>
          </w:p>
        </w:tc>
      </w:tr>
    </w:tbl>
    <w:p w:rsidR="00B346CB" w:rsidRPr="00A5385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:rsidRPr="00A5385B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Незнатан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Средњи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Критичан</w:t>
            </w:r>
            <w:proofErr w:type="spellEnd"/>
          </w:p>
        </w:tc>
      </w:tr>
      <w:tr w:rsidR="00B346CB" w:rsidRPr="00A5385B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5-</w:t>
            </w:r>
            <w:r w:rsidRPr="00A5385B">
              <w:t>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3-</w:t>
            </w:r>
            <w:r w:rsidRPr="00A5385B"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>
            <w:pPr>
              <w:jc w:val="center"/>
            </w:pPr>
            <w:r w:rsidRPr="00A5385B">
              <w:t>2</w:t>
            </w:r>
            <w:r w:rsidR="00B346CB" w:rsidRPr="00A5385B">
              <w:t xml:space="preserve"> ≤ </w:t>
            </w:r>
          </w:p>
        </w:tc>
      </w:tr>
      <w:tr w:rsidR="00B346CB" w:rsidRPr="00A5385B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6CB" w:rsidRPr="00A5385B" w:rsidRDefault="00B346CB"/>
        </w:tc>
      </w:tr>
      <w:tr w:rsidR="00B346CB" w:rsidRPr="00A5385B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незнатан</w:t>
            </w:r>
            <w:proofErr w:type="spellEnd"/>
            <w:r w:rsidRPr="00A5385B">
              <w:rPr>
                <w:b/>
              </w:rPr>
              <w:t xml:space="preserve">                      </w:t>
            </w:r>
            <w:r w:rsidRPr="00A5385B">
              <w:rPr>
                <w:b/>
              </w:rPr>
              <w:br/>
              <w:t xml:space="preserve">                       </w:t>
            </w: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средњи</w:t>
            </w:r>
            <w:proofErr w:type="spellEnd"/>
            <w:r w:rsidRPr="00A5385B">
              <w:rPr>
                <w:b/>
              </w:rPr>
              <w:t xml:space="preserve">                      </w:t>
            </w:r>
          </w:p>
          <w:p w:rsidR="00B346CB" w:rsidRPr="00A5385B" w:rsidRDefault="00B346CB">
            <w:pPr>
              <w:rPr>
                <w:b/>
              </w:rPr>
            </w:pP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критичан</w:t>
            </w:r>
            <w:proofErr w:type="spellEnd"/>
            <w:r w:rsidRPr="00A5385B">
              <w:rPr>
                <w:b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DB57FC">
              <w:fldChar w:fldCharType="separate"/>
            </w:r>
            <w:r w:rsidRPr="00A5385B">
              <w:fldChar w:fldCharType="end"/>
            </w:r>
            <w:r w:rsidRPr="00A5385B">
              <w:t xml:space="preserve">              </w:t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DB57FC">
              <w:fldChar w:fldCharType="separate"/>
            </w:r>
            <w:r w:rsidRPr="00A5385B">
              <w:fldChar w:fldCharType="end"/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DB57FC">
              <w:fldChar w:fldCharType="separate"/>
            </w:r>
            <w:r w:rsidRPr="00A5385B">
              <w:fldChar w:fldCharType="end"/>
            </w:r>
          </w:p>
        </w:tc>
      </w:tr>
    </w:tbl>
    <w:p w:rsidR="00B346CB" w:rsidRPr="00A5385B" w:rsidRDefault="00B346CB" w:rsidP="00B346CB"/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1"/>
        <w:gridCol w:w="3713"/>
      </w:tblGrid>
      <w:tr w:rsidR="00B346CB" w:rsidRPr="00F1733E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proofErr w:type="spellEnd"/>
            <w:r w:rsidR="0042071E" w:rsidRPr="00A5385B">
              <w:rPr>
                <w:b/>
                <w:bCs/>
              </w:rPr>
              <w:t xml:space="preserve"> </w:t>
            </w:r>
            <w:proofErr w:type="spellStart"/>
            <w:r w:rsidR="0042071E" w:rsidRPr="00A5385B">
              <w:rPr>
                <w:b/>
                <w:bCs/>
              </w:rPr>
              <w:t>управљача</w:t>
            </w:r>
            <w:proofErr w:type="spellEnd"/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Радно</w:t>
            </w:r>
            <w:proofErr w:type="spellEnd"/>
            <w:r w:rsidRPr="00A5385B">
              <w:rPr>
                <w:bCs/>
                <w:lang w:eastAsia="de-DE"/>
              </w:rPr>
              <w:t xml:space="preserve"> </w:t>
            </w:r>
            <w:proofErr w:type="spellStart"/>
            <w:r w:rsidRPr="00A5385B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B346CB" w:rsidRPr="00A5385B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A5385B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rPr>
                <w:bCs/>
                <w:lang w:eastAsia="de-DE"/>
              </w:rPr>
            </w:pPr>
            <w:r w:rsidRPr="00A5385B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B346CB" w:rsidRPr="00A5385B" w:rsidRDefault="00B346CB" w:rsidP="00B346CB"/>
    <w:p w:rsidR="00B346CB" w:rsidRPr="00A5385B" w:rsidRDefault="00B346CB" w:rsidP="00B346CB"/>
    <w:p w:rsidR="00E210AB" w:rsidRPr="00A5385B" w:rsidRDefault="00E210AB"/>
    <w:sectPr w:rsidR="00E210AB" w:rsidRPr="00A5385B" w:rsidSect="00B2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FC" w:rsidRDefault="00DB57FC" w:rsidP="00AA26C8">
      <w:r>
        <w:separator/>
      </w:r>
    </w:p>
  </w:endnote>
  <w:endnote w:type="continuationSeparator" w:id="0">
    <w:p w:rsidR="00DB57FC" w:rsidRDefault="00DB57FC" w:rsidP="00A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FC" w:rsidRDefault="00DB57FC" w:rsidP="00AA26C8">
      <w:r>
        <w:separator/>
      </w:r>
    </w:p>
  </w:footnote>
  <w:footnote w:type="continuationSeparator" w:id="0">
    <w:p w:rsidR="00DB57FC" w:rsidRDefault="00DB57FC" w:rsidP="00AA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23F0C" w:rsidRPr="005605DD" w:rsidTr="00B23F0C">
      <w:trPr>
        <w:trHeight w:val="1088"/>
        <w:jc w:val="center"/>
      </w:trPr>
      <w:tc>
        <w:tcPr>
          <w:tcW w:w="990" w:type="dxa"/>
        </w:tcPr>
        <w:p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sr-Cyrl-RS" w:eastAsia="sr-Cyrl-RS"/>
            </w:rPr>
            <w:drawing>
              <wp:inline distT="0" distB="0" distL="0" distR="0" wp14:anchorId="506EEDA8" wp14:editId="4AA026C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B23F0C" w:rsidRPr="00971358" w:rsidRDefault="00B23F0C" w:rsidP="00971358">
          <w:pPr>
            <w:rPr>
              <w:b/>
              <w:sz w:val="22"/>
              <w:szCs w:val="22"/>
              <w:lang w:val="ru-RU"/>
            </w:rPr>
          </w:pPr>
          <w:r w:rsidRPr="0097135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23F0C" w:rsidRPr="00971358" w:rsidRDefault="00B23F0C" w:rsidP="00971358">
          <w:pPr>
            <w:rPr>
              <w:sz w:val="22"/>
              <w:szCs w:val="22"/>
              <w:lang w:val="ru-RU"/>
            </w:rPr>
          </w:pPr>
          <w:r w:rsidRPr="0097135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ru-RU"/>
            </w:rPr>
            <w:t xml:space="preserve">Сектор </w:t>
          </w:r>
          <w:r w:rsidRPr="00971358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B23F0C" w:rsidRDefault="00A65972" w:rsidP="00971358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КЛ-20-01/02</w:t>
          </w:r>
        </w:p>
        <w:p w:rsidR="00B23F0C" w:rsidRPr="00941E43" w:rsidRDefault="00B23F0C" w:rsidP="00971358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971358">
            <w:rPr>
              <w:b/>
              <w:lang w:val="sr-Cyrl-CS"/>
            </w:rPr>
            <w:t>Датум:</w:t>
          </w:r>
          <w:r w:rsidR="00A65972">
            <w:rPr>
              <w:b/>
              <w:lang w:val="en-GB"/>
            </w:rPr>
            <w:t xml:space="preserve"> 27.12</w:t>
          </w:r>
          <w:r w:rsidR="00971358">
            <w:rPr>
              <w:b/>
              <w:lang w:val="en-GB"/>
            </w:rPr>
            <w:t>.2019.</w:t>
          </w:r>
        </w:p>
      </w:tc>
    </w:tr>
  </w:tbl>
  <w:p w:rsidR="00AA26C8" w:rsidRPr="00B23F0C" w:rsidRDefault="00AA26C8" w:rsidP="00B23F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2"/>
    <w:rsid w:val="001D0E37"/>
    <w:rsid w:val="00250B5F"/>
    <w:rsid w:val="0042071E"/>
    <w:rsid w:val="00436958"/>
    <w:rsid w:val="00451609"/>
    <w:rsid w:val="004F08DA"/>
    <w:rsid w:val="005848D7"/>
    <w:rsid w:val="00585699"/>
    <w:rsid w:val="006A4132"/>
    <w:rsid w:val="006D4A81"/>
    <w:rsid w:val="00815917"/>
    <w:rsid w:val="008D6F48"/>
    <w:rsid w:val="008E51FE"/>
    <w:rsid w:val="00971358"/>
    <w:rsid w:val="009C4855"/>
    <w:rsid w:val="00A142E7"/>
    <w:rsid w:val="00A5385B"/>
    <w:rsid w:val="00A65972"/>
    <w:rsid w:val="00AA26C8"/>
    <w:rsid w:val="00B230D2"/>
    <w:rsid w:val="00B23F0C"/>
    <w:rsid w:val="00B346CB"/>
    <w:rsid w:val="00BB4964"/>
    <w:rsid w:val="00CB7DDC"/>
    <w:rsid w:val="00CC5153"/>
    <w:rsid w:val="00D63F68"/>
    <w:rsid w:val="00DB57FC"/>
    <w:rsid w:val="00E210AB"/>
    <w:rsid w:val="00E4348B"/>
    <w:rsid w:val="00EE4BF2"/>
    <w:rsid w:val="00F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68C3-D0FE-4C4E-A877-A95EB920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KORISNIK</cp:lastModifiedBy>
  <cp:revision>2</cp:revision>
  <dcterms:created xsi:type="dcterms:W3CDTF">2021-03-01T12:24:00Z</dcterms:created>
  <dcterms:modified xsi:type="dcterms:W3CDTF">2021-03-01T12:24:00Z</dcterms:modified>
</cp:coreProperties>
</file>